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5B75E316"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D41597">
        <w:rPr>
          <w:rFonts w:eastAsia="Times New Roman" w:cstheme="minorHAnsi"/>
          <w:color w:val="000000"/>
          <w:lang w:eastAsia="en-ZA"/>
        </w:rPr>
        <w:t>Sipho</w:t>
      </w:r>
    </w:p>
    <w:p w14:paraId="560ECA31" w14:textId="6B4D260B"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2E7BA4">
        <w:rPr>
          <w:rFonts w:eastAsia="Times New Roman" w:cstheme="minorHAnsi"/>
          <w:color w:val="000000"/>
          <w:lang w:eastAsia="en-ZA"/>
        </w:rPr>
        <w:t>6</w:t>
      </w:r>
    </w:p>
    <w:p w14:paraId="7D0823DF" w14:textId="0B88DF3A"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962491">
        <w:rPr>
          <w:rFonts w:eastAsia="Times New Roman" w:cstheme="minorHAnsi"/>
          <w:color w:val="000000"/>
          <w:lang w:eastAsia="en-ZA"/>
        </w:rPr>
        <w:t>1</w:t>
      </w:r>
      <w:r w:rsidR="00D41597">
        <w:rPr>
          <w:rFonts w:eastAsia="Times New Roman" w:cstheme="minorHAnsi"/>
          <w:color w:val="000000"/>
          <w:lang w:eastAsia="en-ZA"/>
        </w:rPr>
        <w:t>7</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90"/>
        <w:gridCol w:w="91"/>
        <w:gridCol w:w="1225"/>
        <w:gridCol w:w="510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4A7D4B1E"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33871566" w14:textId="77777777" w:rsidR="005E7BBE" w:rsidRPr="005E7BBE" w:rsidRDefault="005E7BBE" w:rsidP="005E7BBE">
            <w:pPr>
              <w:spacing w:before="100" w:beforeAutospacing="1" w:after="100" w:afterAutospacing="1" w:line="360" w:lineRule="auto"/>
              <w:jc w:val="both"/>
              <w:rPr>
                <w:rFonts w:eastAsia="Times New Roman" w:cstheme="minorHAnsi"/>
                <w:lang w:eastAsia="en-ZA"/>
              </w:rPr>
            </w:pPr>
            <w:r w:rsidRPr="005E7BBE">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604CB581" w:rsidR="005E7BBE" w:rsidRPr="0002107E" w:rsidRDefault="005E7BBE" w:rsidP="005E7BBE">
            <w:pPr>
              <w:spacing w:before="100" w:beforeAutospacing="1" w:after="100" w:afterAutospacing="1" w:line="360" w:lineRule="auto"/>
              <w:jc w:val="both"/>
              <w:rPr>
                <w:rFonts w:eastAsia="Times New Roman" w:cstheme="minorHAnsi"/>
                <w:lang w:eastAsia="en-ZA"/>
              </w:rPr>
            </w:pPr>
            <w:r w:rsidRPr="005E7BBE">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392FE12C"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D41597">
              <w:rPr>
                <w:rFonts w:eastAsia="Times New Roman" w:cstheme="minorHAnsi"/>
                <w:lang w:eastAsia="en-ZA"/>
              </w:rPr>
              <w:t>Sipho</w:t>
            </w:r>
          </w:p>
          <w:p w14:paraId="7214B4B8" w14:textId="7EC5094F"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D000CD">
              <w:rPr>
                <w:rFonts w:eastAsia="Times New Roman" w:cstheme="minorHAnsi"/>
                <w:lang w:eastAsia="en-ZA"/>
              </w:rPr>
              <w:t>Bathlaro</w:t>
            </w:r>
            <w:r w:rsidRPr="0045527E">
              <w:rPr>
                <w:rFonts w:eastAsia="Times New Roman" w:cstheme="minorHAnsi"/>
                <w:lang w:eastAsia="en-ZA"/>
              </w:rPr>
              <w:t>.</w:t>
            </w:r>
          </w:p>
          <w:p w14:paraId="1F65F40D" w14:textId="0679FF5D"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000CD">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6ED49312"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B90D48">
              <w:rPr>
                <w:rFonts w:eastAsia="Times New Roman" w:cstheme="minorHAnsi"/>
                <w:lang w:eastAsia="en-ZA"/>
              </w:rPr>
              <w:t>4</w:t>
            </w:r>
            <w:r w:rsidR="00D41597">
              <w:rPr>
                <w:rFonts w:eastAsia="Times New Roman" w:cstheme="minorHAnsi"/>
                <w:lang w:eastAsia="en-ZA"/>
              </w:rPr>
              <w:t>3</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D6BD3BF"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000CD">
              <w:rPr>
                <w:rFonts w:eastAsia="Times New Roman" w:cstheme="minorHAnsi"/>
                <w:lang w:eastAsia="en-ZA"/>
              </w:rPr>
              <w:t>Bathlaro</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61DD97A3"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D41597">
              <w:rPr>
                <w:rFonts w:eastAsia="Times New Roman" w:cstheme="minorHAnsi"/>
                <w:lang w:eastAsia="en-ZA"/>
              </w:rPr>
              <w:t>9</w:t>
            </w:r>
            <w:r w:rsidR="00B90D48">
              <w:rPr>
                <w:rFonts w:eastAsia="Times New Roman" w:cstheme="minorHAnsi"/>
                <w:lang w:eastAsia="en-ZA"/>
              </w:rPr>
              <w:t xml:space="preserve"> 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0FBB4E41"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under the local chief,</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643D54E3"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learned farming at an early age from the villager around me</w:t>
            </w:r>
            <w:r w:rsidR="00B90D48">
              <w:rPr>
                <w:rFonts w:eastAsia="Times New Roman" w:cstheme="minorHAnsi"/>
                <w:lang w:eastAsia="en-ZA"/>
              </w:rPr>
              <w:t>.</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4AD2F6C0" w:rsidR="000F3409" w:rsidRPr="0002107E" w:rsidRDefault="00D4159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w:t>
            </w:r>
            <w:r w:rsidR="00B90D48">
              <w:rPr>
                <w:rFonts w:eastAsia="Times New Roman" w:cstheme="minorHAnsi"/>
                <w:lang w:eastAsia="en-ZA"/>
              </w:rPr>
              <w:t>iner</w:t>
            </w:r>
            <w:r w:rsidR="00954D16">
              <w:rPr>
                <w:rFonts w:eastAsia="Times New Roman" w:cstheme="minorHAnsi"/>
                <w:lang w:eastAsia="en-ZA"/>
              </w:rPr>
              <w:t>.</w:t>
            </w:r>
            <w:r>
              <w:rPr>
                <w:rFonts w:eastAsia="Times New Roman" w:cstheme="minorHAnsi"/>
                <w:lang w:eastAsia="en-ZA"/>
              </w:rPr>
              <w:t xml:space="preserve"> I have a backyard garden where I grow vegetable for family use.</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359968EC"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B90D48">
              <w:rPr>
                <w:rFonts w:eastAsia="Times New Roman" w:cstheme="minorHAnsi"/>
                <w:lang w:eastAsia="en-ZA"/>
              </w:rPr>
              <w:t>survive on my income and that of my wife</w:t>
            </w:r>
            <w:r>
              <w:rPr>
                <w:rFonts w:eastAsia="Times New Roman" w:cstheme="minorHAnsi"/>
                <w:lang w:eastAsia="en-ZA"/>
              </w:rPr>
              <w:t xml:space="preserve"> and sale of </w:t>
            </w:r>
            <w:r w:rsidR="00786A46">
              <w:rPr>
                <w:rFonts w:eastAsia="Times New Roman" w:cstheme="minorHAnsi"/>
                <w:lang w:eastAsia="en-ZA"/>
              </w:rPr>
              <w:t>livestock</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5EE46DF8"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962491">
              <w:rPr>
                <w:rFonts w:eastAsia="Times New Roman" w:cstheme="minorHAnsi"/>
                <w:lang w:eastAsia="en-ZA"/>
              </w:rPr>
              <w:t>I have a herdsman who look after my stock</w:t>
            </w:r>
            <w:r w:rsidR="00954D16">
              <w:rPr>
                <w:rFonts w:eastAsia="Times New Roman" w:cstheme="minorHAnsi"/>
                <w:lang w:eastAsia="en-ZA"/>
              </w:rPr>
              <w:t>.</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212B932"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954D16">
              <w:rPr>
                <w:rFonts w:eastAsia="Times New Roman" w:cstheme="minorHAnsi"/>
                <w:lang w:eastAsia="en-ZA"/>
              </w:rPr>
              <w:t xml:space="preserve"> I use my own resources for </w:t>
            </w:r>
            <w:r w:rsidR="00D000CD">
              <w:rPr>
                <w:rFonts w:eastAsia="Times New Roman" w:cstheme="minorHAnsi"/>
                <w:lang w:eastAsia="en-ZA"/>
              </w:rPr>
              <w:t xml:space="preserve">tending </w:t>
            </w:r>
            <w:r w:rsidR="00954D16">
              <w:rPr>
                <w:rFonts w:eastAsia="Times New Roman" w:cstheme="minorHAnsi"/>
                <w:lang w:eastAsia="en-ZA"/>
              </w:rPr>
              <w:t xml:space="preserve">and upkeep of the </w:t>
            </w:r>
            <w:r w:rsidR="00D000CD">
              <w:rPr>
                <w:rFonts w:eastAsia="Times New Roman" w:cstheme="minorHAnsi"/>
                <w:lang w:eastAsia="en-ZA"/>
              </w:rPr>
              <w:t>cattle</w:t>
            </w:r>
            <w:r w:rsidR="00954D16">
              <w:rPr>
                <w:rFonts w:eastAsia="Times New Roman" w:cstheme="minorHAnsi"/>
                <w:lang w:eastAsia="en-ZA"/>
              </w:rPr>
              <w:t>.</w:t>
            </w:r>
            <w:r w:rsidR="00962491">
              <w:rPr>
                <w:rFonts w:eastAsia="Times New Roman" w:cstheme="minorHAnsi"/>
                <w:lang w:eastAsia="en-ZA"/>
              </w:rPr>
              <w:t xml:space="preserve"> We contribute monthly to the community fund which pays for the borehole water and community dip for the livestock.</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776CB46"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 xml:space="preserve">I </w:t>
            </w:r>
            <w:r w:rsidR="00D000CD">
              <w:rPr>
                <w:rFonts w:eastAsia="Times New Roman" w:cstheme="minorHAnsi"/>
                <w:lang w:eastAsia="en-ZA"/>
              </w:rPr>
              <w:t>h</w:t>
            </w:r>
            <w:r w:rsidR="00970B43">
              <w:rPr>
                <w:rFonts w:eastAsia="Times New Roman" w:cstheme="minorHAnsi"/>
                <w:lang w:eastAsia="en-ZA"/>
              </w:rPr>
              <w:t>ave no information</w:t>
            </w:r>
            <w:r w:rsidR="00B90D48">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0E5467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203F3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5627F4A7" w:rsidR="000F3409" w:rsidRPr="0002107E" w:rsidRDefault="00D4159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notice a steady rise of my stock</w:t>
            </w:r>
            <w:r w:rsidR="00B90D48">
              <w:rPr>
                <w:rFonts w:eastAsia="Times New Roman" w:cstheme="minorHAnsi"/>
                <w:lang w:eastAsia="en-ZA"/>
              </w:rPr>
              <w:t>.</w:t>
            </w:r>
            <w:r w:rsidR="00786A46">
              <w:rPr>
                <w:rFonts w:eastAsia="Times New Roman" w:cstheme="minorHAnsi"/>
                <w:lang w:eastAsia="en-ZA"/>
              </w:rPr>
              <w:t xml:space="preserve"> </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38AD7461"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w:t>
            </w:r>
            <w:r w:rsidR="00962491">
              <w:rPr>
                <w:rFonts w:eastAsia="Times New Roman" w:cstheme="minorHAnsi"/>
                <w:lang w:eastAsia="en-ZA"/>
              </w:rPr>
              <w:t xml:space="preserve"> to</w:t>
            </w:r>
            <w:r w:rsidRPr="00D03CEC">
              <w:rPr>
                <w:rFonts w:eastAsia="Times New Roman" w:cstheme="minorHAnsi"/>
                <w:lang w:eastAsia="en-ZA"/>
              </w:rPr>
              <w:t xml:space="preserve"> walk-ins for community funeral or weddings.</w:t>
            </w: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1A313A90"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w:t>
            </w:r>
            <w:r w:rsidR="00D04C90">
              <w:rPr>
                <w:rFonts w:eastAsia="Times New Roman" w:cstheme="minorHAnsi"/>
                <w:lang w:eastAsia="en-ZA"/>
              </w:rPr>
              <w:t xml:space="preserve"> </w:t>
            </w:r>
            <w:r w:rsidR="00B90D48">
              <w:rPr>
                <w:rFonts w:eastAsia="Times New Roman" w:cstheme="minorHAnsi"/>
                <w:lang w:eastAsia="en-ZA"/>
              </w:rPr>
              <w:t>few years after getting my stock</w:t>
            </w:r>
            <w:r w:rsidR="00D72483">
              <w:rPr>
                <w:rFonts w:eastAsia="Times New Roman" w:cstheme="minorHAnsi"/>
                <w:lang w:eastAsia="en-ZA"/>
              </w:rPr>
              <w:t>.</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6EC6F985" w:rsidR="005D60AF" w:rsidRDefault="00970B43"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 not much information on what is happening and the future of the Agripark</w:t>
            </w:r>
            <w:r w:rsidR="00962491">
              <w:rPr>
                <w:rFonts w:eastAsia="Times New Roman" w:cstheme="minorHAnsi"/>
                <w:lang w:eastAsia="en-ZA"/>
              </w:rPr>
              <w:t>.</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4E813A5A" w:rsidR="003838D9" w:rsidRDefault="00D4159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farmers must be put in charge of the Agriparks, there is corruption with the politicians. Agriparks will help us get money for land and buying good animals.</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3CB2F93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875B76E" w14:textId="21DEE143" w:rsidR="00D04C90" w:rsidRPr="0002107E" w:rsidRDefault="00D04C90" w:rsidP="0004692B">
            <w:pPr>
              <w:spacing w:before="100" w:beforeAutospacing="1" w:after="100" w:afterAutospacing="1" w:line="360" w:lineRule="auto"/>
              <w:jc w:val="both"/>
              <w:rPr>
                <w:rFonts w:eastAsia="Times New Roman" w:cstheme="minorHAnsi"/>
                <w:lang w:eastAsia="en-ZA"/>
              </w:rPr>
            </w:pP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116E606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792E2C54"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41597">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10752F9D" w:rsidR="000F3409" w:rsidRPr="0002107E" w:rsidRDefault="008F17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Black farmers need state support to survive, adding, that is how white farmer developed they had help from their government.</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0D3D9611" w:rsidR="001A3801" w:rsidRPr="0002107E" w:rsidRDefault="002E3749" w:rsidP="001A3801">
      <w:pPr>
        <w:spacing w:line="360" w:lineRule="auto"/>
        <w:jc w:val="both"/>
        <w:rPr>
          <w:rFonts w:cstheme="minorHAnsi"/>
        </w:rPr>
      </w:pPr>
      <w:r>
        <w:rPr>
          <w:rFonts w:cstheme="minorHAnsi"/>
        </w:rPr>
        <w:t xml:space="preserve">Observations: </w:t>
      </w:r>
      <w:r w:rsidR="00D41597">
        <w:rPr>
          <w:rFonts w:cstheme="minorHAnsi"/>
        </w:rPr>
        <w:t>Sipho</w:t>
      </w:r>
      <w:r w:rsidR="00970B43">
        <w:rPr>
          <w:rFonts w:cstheme="minorHAnsi"/>
        </w:rPr>
        <w:t xml:space="preserve"> </w:t>
      </w:r>
      <w:r w:rsidR="00D41597">
        <w:rPr>
          <w:rFonts w:cstheme="minorHAnsi"/>
        </w:rPr>
        <w:t>h</w:t>
      </w:r>
      <w:r w:rsidR="00970B43">
        <w:rPr>
          <w:rFonts w:cstheme="minorHAnsi"/>
        </w:rPr>
        <w:t xml:space="preserve">as integrated his livestock with that </w:t>
      </w:r>
      <w:r w:rsidR="00D41597">
        <w:rPr>
          <w:rFonts w:cstheme="minorHAnsi"/>
        </w:rPr>
        <w:t xml:space="preserve">of </w:t>
      </w:r>
      <w:r w:rsidR="00970B43">
        <w:rPr>
          <w:rFonts w:cstheme="minorHAnsi"/>
        </w:rPr>
        <w:t>his father and siblings who all work at the mine.</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64A7A"/>
    <w:rsid w:val="00091F8C"/>
    <w:rsid w:val="000A51AC"/>
    <w:rsid w:val="000C5E45"/>
    <w:rsid w:val="000F3409"/>
    <w:rsid w:val="00141CE1"/>
    <w:rsid w:val="001A3801"/>
    <w:rsid w:val="001B705B"/>
    <w:rsid w:val="001E6FBC"/>
    <w:rsid w:val="001F6D4D"/>
    <w:rsid w:val="002033BA"/>
    <w:rsid w:val="0024387D"/>
    <w:rsid w:val="00264FC1"/>
    <w:rsid w:val="0029239C"/>
    <w:rsid w:val="002D0801"/>
    <w:rsid w:val="002D5DFB"/>
    <w:rsid w:val="002E3749"/>
    <w:rsid w:val="002E4BC7"/>
    <w:rsid w:val="002E7BA4"/>
    <w:rsid w:val="0036316C"/>
    <w:rsid w:val="00373A51"/>
    <w:rsid w:val="003838D9"/>
    <w:rsid w:val="00392AD7"/>
    <w:rsid w:val="003A5573"/>
    <w:rsid w:val="00416908"/>
    <w:rsid w:val="004434F6"/>
    <w:rsid w:val="0045527E"/>
    <w:rsid w:val="004602A2"/>
    <w:rsid w:val="004B1645"/>
    <w:rsid w:val="004B42D2"/>
    <w:rsid w:val="0053443C"/>
    <w:rsid w:val="005629F0"/>
    <w:rsid w:val="0056637F"/>
    <w:rsid w:val="005D60AF"/>
    <w:rsid w:val="005E7BBE"/>
    <w:rsid w:val="00627AF7"/>
    <w:rsid w:val="00641344"/>
    <w:rsid w:val="006424C7"/>
    <w:rsid w:val="00643496"/>
    <w:rsid w:val="00646E37"/>
    <w:rsid w:val="006B7B8B"/>
    <w:rsid w:val="006C4EB6"/>
    <w:rsid w:val="006F61B0"/>
    <w:rsid w:val="00720CE6"/>
    <w:rsid w:val="0072656C"/>
    <w:rsid w:val="00754361"/>
    <w:rsid w:val="00760480"/>
    <w:rsid w:val="00786A46"/>
    <w:rsid w:val="00796931"/>
    <w:rsid w:val="00797073"/>
    <w:rsid w:val="007A26C2"/>
    <w:rsid w:val="007D2F26"/>
    <w:rsid w:val="007E16FD"/>
    <w:rsid w:val="008623A5"/>
    <w:rsid w:val="008B3FBA"/>
    <w:rsid w:val="008D55FE"/>
    <w:rsid w:val="008F17D8"/>
    <w:rsid w:val="00901B45"/>
    <w:rsid w:val="009056CF"/>
    <w:rsid w:val="00954D16"/>
    <w:rsid w:val="00962491"/>
    <w:rsid w:val="00970B43"/>
    <w:rsid w:val="00987268"/>
    <w:rsid w:val="00987DC0"/>
    <w:rsid w:val="009A18EE"/>
    <w:rsid w:val="009C7931"/>
    <w:rsid w:val="00A639EF"/>
    <w:rsid w:val="00A7081F"/>
    <w:rsid w:val="00B11B14"/>
    <w:rsid w:val="00B14E16"/>
    <w:rsid w:val="00B90D48"/>
    <w:rsid w:val="00BC4ADB"/>
    <w:rsid w:val="00C05652"/>
    <w:rsid w:val="00C543D0"/>
    <w:rsid w:val="00C71963"/>
    <w:rsid w:val="00C86F9B"/>
    <w:rsid w:val="00C90F33"/>
    <w:rsid w:val="00CA17C2"/>
    <w:rsid w:val="00CB1C56"/>
    <w:rsid w:val="00CD744B"/>
    <w:rsid w:val="00CF6CD4"/>
    <w:rsid w:val="00D000CD"/>
    <w:rsid w:val="00D03CEC"/>
    <w:rsid w:val="00D04C90"/>
    <w:rsid w:val="00D1488E"/>
    <w:rsid w:val="00D302B5"/>
    <w:rsid w:val="00D32E1C"/>
    <w:rsid w:val="00D41597"/>
    <w:rsid w:val="00D66442"/>
    <w:rsid w:val="00D66B04"/>
    <w:rsid w:val="00D72483"/>
    <w:rsid w:val="00D74843"/>
    <w:rsid w:val="00D92F0E"/>
    <w:rsid w:val="00DA67DA"/>
    <w:rsid w:val="00DC5672"/>
    <w:rsid w:val="00DC6245"/>
    <w:rsid w:val="00DD3D9C"/>
    <w:rsid w:val="00E118D1"/>
    <w:rsid w:val="00E8233C"/>
    <w:rsid w:val="00EB159D"/>
    <w:rsid w:val="00EB6B4C"/>
    <w:rsid w:val="00ED6E42"/>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897</Words>
  <Characters>4247</Characters>
  <Application>Microsoft Office Word</Application>
  <DocSecurity>0</DocSecurity>
  <Lines>184</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2023-05-27T12:31:00Z</dcterms:created>
  <dcterms:modified xsi:type="dcterms:W3CDTF">2023-05-28T15:54:00Z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